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FB" w:rsidRPr="001C22E1" w:rsidRDefault="00D735FB" w:rsidP="00D735F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D735FB" w:rsidRPr="001C22E1" w:rsidRDefault="00D735FB" w:rsidP="00D735FB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D735FB" w:rsidRPr="001C22E1" w:rsidRDefault="00D735FB" w:rsidP="00D735FB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D735FB" w:rsidRPr="001C22E1" w:rsidRDefault="00D735FB" w:rsidP="00D735FB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>
        <w:rPr>
          <w:color w:val="000000" w:themeColor="text1"/>
          <w:sz w:val="24"/>
          <w:szCs w:val="24"/>
        </w:rPr>
        <w:t>015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D735FB" w:rsidRPr="001C22E1" w:rsidRDefault="00D735FB" w:rsidP="00D735FB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12</w:t>
      </w:r>
      <w:r w:rsidRPr="001C22E1">
        <w:rPr>
          <w:color w:val="000000" w:themeColor="text1"/>
          <w:sz w:val="24"/>
          <w:szCs w:val="24"/>
        </w:rPr>
        <w:t xml:space="preserve"> септември 2019 г.</w:t>
      </w:r>
      <w:bookmarkEnd w:id="0"/>
    </w:p>
    <w:p w:rsidR="00D735FB" w:rsidRPr="00E0071B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ОТНОСНО: Регистрация на политическа партия „ВОЛЯ“  в изб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орите за кмет на </w:t>
      </w:r>
      <w:r w:rsidR="0003250A">
        <w:rPr>
          <w:rFonts w:ascii="Times New Roman" w:eastAsia="Times New Roman" w:hAnsi="Times New Roman" w:cs="Times New Roman"/>
          <w:color w:val="000000" w:themeColor="text1"/>
          <w:lang w:bidi="ar-SA"/>
        </w:rPr>
        <w:t>кметство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на 27 октомври 2019 г.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D735FB" w:rsidRPr="00E0071B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Постъпило е заявление от политическа партия „ВОЛЯ“, представляван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Веселин Найденов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Огнян Иванов Цонев,  за регистрация на партията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кметство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заведено под №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/ 12.09.2019г. в регистъра на партиите и коалиции, за уча</w:t>
      </w:r>
      <w:r w:rsidR="00B159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стие в изборите за кмет на </w:t>
      </w:r>
      <w:proofErr w:type="spellStart"/>
      <w:r w:rsidR="00B15913">
        <w:rPr>
          <w:rFonts w:ascii="Times New Roman" w:eastAsia="Times New Roman" w:hAnsi="Times New Roman" w:cs="Times New Roman"/>
          <w:color w:val="000000" w:themeColor="text1"/>
          <w:lang w:bidi="ar-SA"/>
        </w:rPr>
        <w:t>кмество</w:t>
      </w:r>
      <w:proofErr w:type="spellEnd"/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7 октомври 2019г.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D735FB" w:rsidRPr="00E0071B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D735FB" w:rsidRPr="00E0071B" w:rsidRDefault="00D735FB" w:rsidP="00D735F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D735FB" w:rsidRPr="00E0071B" w:rsidRDefault="00D735FB" w:rsidP="00D735F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Пълномощно от Веселин Найденов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Полина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включително с правото да представлява партията пред ОИК и да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D735FB" w:rsidRPr="00E0071B" w:rsidRDefault="00D735FB" w:rsidP="00D735F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Пълномощно от Полина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с което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Огнян Иванов Цонев да представлява ПП ВОЛЯ пред ОИК.</w:t>
      </w:r>
    </w:p>
    <w:p w:rsidR="00D735FB" w:rsidRPr="00E376B5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ЦИК, Общинска избирателна комисия </w:t>
      </w:r>
      <w:r w:rsidR="00287A07">
        <w:rPr>
          <w:rFonts w:ascii="Times New Roman" w:eastAsia="Times New Roman" w:hAnsi="Times New Roman" w:cs="Times New Roman"/>
          <w:color w:val="auto"/>
          <w:lang w:bidi="ar-SA"/>
        </w:rPr>
        <w:t>,с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която е видно, че с Решение №963-МИ/05.09.2019г., ЦИК е регистрирала ПП ВОЛЯ 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735FB" w:rsidRPr="00E376B5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от ИК, Общинска избирателна комисия  Сунгурларе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взе следното </w:t>
      </w:r>
    </w:p>
    <w:p w:rsidR="00D735FB" w:rsidRDefault="00D735FB" w:rsidP="00D735FB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35FB" w:rsidRDefault="00D735FB" w:rsidP="00D735FB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35FB" w:rsidRDefault="00D735FB" w:rsidP="00D735FB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D735FB" w:rsidRDefault="00D735FB" w:rsidP="00D735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„ВОЛЯ „ за участие в изборите за кмет на кметство, на 27.10.2019г., в следните населени места: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Везенково;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Вълчин;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Грозден;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Климаш;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Костен;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Лозарево;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Манолич;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lastRenderedPageBreak/>
        <w:t>с. Подвис;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Прилеп;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Славянци;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Съединение;</w:t>
      </w:r>
    </w:p>
    <w:p w:rsidR="00D735FB" w:rsidRDefault="00D735FB" w:rsidP="00D735FB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>
        <w:t>с. Чубра.</w:t>
      </w:r>
    </w:p>
    <w:p w:rsidR="00D735FB" w:rsidRDefault="00D735FB" w:rsidP="00D735FB">
      <w:pPr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Останалите населени места, описани в заявлението, а именно : с. Бероново, с. Босилково, с .Ведрово, с. Велислав, с. Пчелин, с. Дъбовица, с. Есен, с. Завет, с. Камчия, с. Садово и с. Черница не отговарят на изискванията </w:t>
      </w:r>
      <w:r w:rsidR="005B4F7E">
        <w:rPr>
          <w:rFonts w:ascii="Times New Roman" w:hAnsi="Times New Roman" w:cs="Times New Roman"/>
        </w:rPr>
        <w:t>чл.16 от ЗАТУРБ</w:t>
      </w:r>
    </w:p>
    <w:p w:rsidR="00D735FB" w:rsidRDefault="00D735FB" w:rsidP="00D735FB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ВОЛЯ</w:t>
      </w:r>
    </w:p>
    <w:p w:rsidR="00D735FB" w:rsidRDefault="00D735FB" w:rsidP="00D735FB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оспорва пред ЦИК , по реда на чл.88 от ИК, в срок три дни от обявяването му.</w:t>
      </w:r>
    </w:p>
    <w:p w:rsidR="00D735FB" w:rsidRDefault="00D735FB" w:rsidP="00D735FB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735FB" w:rsidRDefault="00D735FB" w:rsidP="00D735FB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735FB" w:rsidRDefault="00D735FB" w:rsidP="00D735FB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735FB" w:rsidRPr="008444B8" w:rsidRDefault="00D735FB" w:rsidP="00D735FB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D735FB" w:rsidRPr="001C22E1" w:rsidRDefault="00D735FB" w:rsidP="00D735FB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D735FB" w:rsidRPr="001C22E1" w:rsidRDefault="00D735FB" w:rsidP="00D735FB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D735FB" w:rsidRPr="001C22E1" w:rsidRDefault="00D735FB" w:rsidP="00D735FB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735FB" w:rsidRPr="001C22E1" w:rsidRDefault="00D735FB" w:rsidP="00D735FB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735FB" w:rsidRPr="001C22E1" w:rsidRDefault="00D735FB" w:rsidP="00D735FB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D735FB" w:rsidRPr="001C22E1" w:rsidRDefault="00D735FB" w:rsidP="00D735FB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D735FB" w:rsidRPr="001C22E1" w:rsidRDefault="00D735FB" w:rsidP="00D735FB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735FB" w:rsidRPr="001C22E1" w:rsidRDefault="00D735FB" w:rsidP="00D735FB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D735FB" w:rsidRPr="001C22E1" w:rsidRDefault="00D735FB" w:rsidP="00D735FB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D735FB" w:rsidRPr="001C22E1" w:rsidRDefault="00D735FB" w:rsidP="00D735FB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p w:rsidR="00FF3972" w:rsidRDefault="00FF3972"/>
    <w:sectPr w:rsidR="00FF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3"/>
    <w:rsid w:val="0003250A"/>
    <w:rsid w:val="00287A07"/>
    <w:rsid w:val="005B4F7E"/>
    <w:rsid w:val="00891563"/>
    <w:rsid w:val="00B15913"/>
    <w:rsid w:val="00D735FB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CA6F"/>
  <w15:chartTrackingRefBased/>
  <w15:docId w15:val="{75F62E79-FFA3-4630-8DED-DF5E479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F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rsid w:val="00D735F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ен текст_"/>
    <w:basedOn w:val="a0"/>
    <w:link w:val="2"/>
    <w:rsid w:val="00D735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735F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4"/>
    <w:rsid w:val="00D735FB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735F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OIK3</cp:lastModifiedBy>
  <cp:revision>6</cp:revision>
  <dcterms:created xsi:type="dcterms:W3CDTF">2019-09-12T12:47:00Z</dcterms:created>
  <dcterms:modified xsi:type="dcterms:W3CDTF">2019-09-13T10:10:00Z</dcterms:modified>
</cp:coreProperties>
</file>